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E282C" w14:textId="533FC95B" w:rsidR="00722C22" w:rsidRPr="00722C22" w:rsidRDefault="001A7286" w:rsidP="001A7286">
      <w:pPr>
        <w:pStyle w:val="a4"/>
        <w:tabs>
          <w:tab w:val="left" w:pos="9864"/>
        </w:tabs>
        <w:ind w:left="0"/>
        <w:jc w:val="center"/>
      </w:pPr>
      <w:bookmarkStart w:id="0" w:name="_Hlk153983183"/>
      <w:r>
        <w:rPr>
          <w:spacing w:val="-2"/>
        </w:rPr>
        <w:t xml:space="preserve">                                                                               </w:t>
      </w:r>
      <w:r w:rsidR="00F234AA" w:rsidRPr="00722C22">
        <w:rPr>
          <w:spacing w:val="-2"/>
        </w:rPr>
        <w:t>Директору</w:t>
      </w:r>
      <w:r w:rsidR="00722C22" w:rsidRPr="00722C22">
        <w:rPr>
          <w:spacing w:val="-2"/>
        </w:rPr>
        <w:t xml:space="preserve"> </w:t>
      </w:r>
      <w:r w:rsidR="00722C22" w:rsidRPr="00722C22">
        <w:t xml:space="preserve">МБОУ Гимназии №44 </w:t>
      </w:r>
      <w:proofErr w:type="spellStart"/>
      <w:r w:rsidR="00722C22" w:rsidRPr="00722C22">
        <w:t>г.Иркутска</w:t>
      </w:r>
      <w:proofErr w:type="spellEnd"/>
    </w:p>
    <w:p w14:paraId="3E9EFA90" w14:textId="2967F089" w:rsidR="00D91185" w:rsidRPr="00722C22" w:rsidRDefault="00722C22" w:rsidP="00722C22">
      <w:pPr>
        <w:pStyle w:val="a4"/>
        <w:tabs>
          <w:tab w:val="left" w:pos="9864"/>
        </w:tabs>
        <w:rPr>
          <w:sz w:val="16"/>
        </w:rPr>
      </w:pPr>
      <w:r w:rsidRPr="00722C22">
        <w:rPr>
          <w:spacing w:val="-2"/>
        </w:rPr>
        <w:t>Гребенниковой Т.М.</w:t>
      </w:r>
    </w:p>
    <w:bookmarkEnd w:id="0"/>
    <w:p w14:paraId="10BEC9DA" w14:textId="77777777" w:rsidR="00E979A4" w:rsidRDefault="00E979A4">
      <w:pPr>
        <w:pStyle w:val="1"/>
        <w:ind w:left="705" w:right="981"/>
        <w:jc w:val="center"/>
      </w:pPr>
    </w:p>
    <w:p w14:paraId="73FF3955" w14:textId="4F638941" w:rsidR="00D91185" w:rsidRDefault="00F234AA">
      <w:pPr>
        <w:pStyle w:val="1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 w:rsidRPr="00FE5CFC">
        <w:t xml:space="preserve"> </w:t>
      </w:r>
      <w:r>
        <w:t>в</w:t>
      </w:r>
      <w:r w:rsidRPr="00FE5CFC">
        <w:t xml:space="preserve"> </w:t>
      </w:r>
      <w:r w:rsidR="00FE5CFC" w:rsidRPr="00FE5CFC">
        <w:t>государственной итоговой аттестации по образовательным программам основного общего образования</w:t>
      </w:r>
    </w:p>
    <w:p w14:paraId="2147559C" w14:textId="77777777" w:rsidR="00D91185" w:rsidRDefault="00F234AA">
      <w:pPr>
        <w:spacing w:before="134"/>
        <w:ind w:left="57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05BE22" wp14:editId="1F5C0874">
                <wp:simplePos x="0" y="0"/>
                <wp:positionH relativeFrom="page">
                  <wp:posOffset>1217980</wp:posOffset>
                </wp:positionH>
                <wp:positionV relativeFrom="paragraph">
                  <wp:posOffset>76841</wp:posOffset>
                </wp:positionV>
                <wp:extent cx="4620260" cy="225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2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</w:tblGrid>
                            <w:tr w:rsidR="00D91185" w14:paraId="193FEC4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CD63F5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4A232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133BB4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8A4756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38A56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02DD74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9A8927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089B2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C34130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4CB162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1D1CB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E2CC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0D2036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3D94D0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6BD6E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E1F8CC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B6928C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4E3CC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07D5F4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BDE6B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49AB5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58ED76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5BE2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5.9pt;margin-top:6.05pt;width:363.8pt;height:17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</w:tblGrid>
                      <w:tr w:rsidR="00D91185" w14:paraId="193FEC4C" w14:textId="77777777">
                        <w:trPr>
                          <w:trHeight w:val="325"/>
                        </w:trPr>
                        <w:tc>
                          <w:tcPr>
                            <w:tcW w:w="338" w:type="dxa"/>
                          </w:tcPr>
                          <w:p w14:paraId="7CD63F5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4A232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133BB4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8A4756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838A56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02DD74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9A8927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089B2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C34130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4CB162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1D1CB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E2CCA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0D2036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3D94D0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6BD6E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E1F8CC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B6928C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4E3CC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07D5F4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BDE6B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49AB5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58ED76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</w:rPr>
        <w:t>Я</w:t>
      </w:r>
      <w:r>
        <w:rPr>
          <w:spacing w:val="-5"/>
        </w:rPr>
        <w:t>,</w:t>
      </w:r>
    </w:p>
    <w:p w14:paraId="48AC1285" w14:textId="77777777" w:rsidR="00D91185" w:rsidRDefault="00F234AA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14:paraId="0C4F51C9" w14:textId="77777777"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30D320A2" w14:textId="77777777">
        <w:trPr>
          <w:trHeight w:val="325"/>
        </w:trPr>
        <w:tc>
          <w:tcPr>
            <w:tcW w:w="338" w:type="dxa"/>
          </w:tcPr>
          <w:p w14:paraId="5A013AD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C3B84D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63855F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00449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853F56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7F937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ECA32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DF789F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7476B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AFBF85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F74018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06C11B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CF008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F931A1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5D458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A40AC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1DD2A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927D0C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7810F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D4CC25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4C7D21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2E97B8E6" w14:textId="02FA4595"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14:paraId="0D9D256D" w14:textId="77777777"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1600A010" w14:textId="77777777">
        <w:trPr>
          <w:trHeight w:val="325"/>
        </w:trPr>
        <w:tc>
          <w:tcPr>
            <w:tcW w:w="338" w:type="dxa"/>
          </w:tcPr>
          <w:p w14:paraId="60B1803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490B1F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0857D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11E269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CBB997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3FB5B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CDED0A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F6DB8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B517E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05B8E4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36F2B0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D2FD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B4B035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7CC71E2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39AAF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45FB01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5F3930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C5CA5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957217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AC73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8D6081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31095384" w14:textId="5A08D262" w:rsidR="00D91185" w:rsidRDefault="00D91185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071096B3" w14:textId="77777777" w:rsidR="007E255F" w:rsidRPr="00904471" w:rsidRDefault="007E255F" w:rsidP="007E255F">
      <w:pPr>
        <w:jc w:val="center"/>
        <w:rPr>
          <w:i/>
          <w:sz w:val="20"/>
          <w:szCs w:val="20"/>
        </w:rPr>
      </w:pPr>
      <w:r w:rsidRPr="00904471">
        <w:rPr>
          <w:i/>
          <w:sz w:val="20"/>
          <w:szCs w:val="20"/>
        </w:rPr>
        <w:lastRenderedPageBreak/>
        <w:t>(отчество)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1"/>
        <w:gridCol w:w="315"/>
        <w:gridCol w:w="437"/>
        <w:gridCol w:w="437"/>
        <w:gridCol w:w="315"/>
        <w:gridCol w:w="429"/>
        <w:gridCol w:w="429"/>
        <w:gridCol w:w="429"/>
        <w:gridCol w:w="429"/>
      </w:tblGrid>
      <w:tr w:rsidR="00C12527" w:rsidRPr="00904471" w14:paraId="103B28FA" w14:textId="77777777" w:rsidTr="00C12527">
        <w:trPr>
          <w:trHeight w:hRule="exact" w:val="397"/>
        </w:trPr>
        <w:tc>
          <w:tcPr>
            <w:tcW w:w="528" w:type="pct"/>
          </w:tcPr>
          <w:p w14:paraId="0A042779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528" w:type="pct"/>
          </w:tcPr>
          <w:p w14:paraId="5C6AF617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0E6FC5D9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35" w:type="pct"/>
          </w:tcPr>
          <w:p w14:paraId="7105C21D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535" w:type="pct"/>
          </w:tcPr>
          <w:p w14:paraId="04F4B9CA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3B88398C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74148E6B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14:paraId="53A8818D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14:paraId="027EE09C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525" w:type="pct"/>
          </w:tcPr>
          <w:p w14:paraId="587B60BD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</w:tr>
    </w:tbl>
    <w:p w14:paraId="489FC208" w14:textId="77777777" w:rsidR="007E255F" w:rsidRPr="00904471" w:rsidRDefault="007E255F" w:rsidP="007E255F">
      <w:pPr>
        <w:ind w:left="1418"/>
        <w:jc w:val="both"/>
        <w:rPr>
          <w:bCs/>
          <w:i/>
          <w:iCs/>
          <w:sz w:val="20"/>
          <w:szCs w:val="20"/>
        </w:rPr>
      </w:pPr>
      <w:r w:rsidRPr="00904471">
        <w:rPr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D716F" w14:paraId="45C0FC0E" w14:textId="77777777" w:rsidTr="00C25671">
        <w:trPr>
          <w:trHeight w:hRule="exact" w:val="340"/>
        </w:trPr>
        <w:tc>
          <w:tcPr>
            <w:tcW w:w="397" w:type="dxa"/>
          </w:tcPr>
          <w:p w14:paraId="33E38420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508396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D4E1AA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E21E3C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AEB7B8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CAD21B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EB1B7D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58A87C5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E873FB3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5A3732C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861ADA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927D48" w14:textId="77777777" w:rsidR="007E255F" w:rsidRPr="003A36DE" w:rsidRDefault="007E255F" w:rsidP="007E255F">
      <w:pPr>
        <w:ind w:right="4819"/>
        <w:jc w:val="center"/>
        <w:rPr>
          <w:bCs/>
          <w:i/>
          <w:iCs/>
          <w:sz w:val="20"/>
          <w:szCs w:val="20"/>
        </w:rPr>
      </w:pPr>
      <w:r w:rsidRPr="003A36DE">
        <w:rPr>
          <w:bCs/>
          <w:i/>
          <w:iCs/>
          <w:sz w:val="20"/>
          <w:szCs w:val="20"/>
        </w:rPr>
        <w:t>(контактный телефон)</w:t>
      </w:r>
    </w:p>
    <w:p w14:paraId="69DCDE9D" w14:textId="77777777" w:rsidR="007E255F" w:rsidRPr="003A36DE" w:rsidRDefault="007E255F" w:rsidP="007E255F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5955145C" w14:textId="77777777" w:rsidR="007E255F" w:rsidRPr="003A36DE" w:rsidRDefault="007E255F" w:rsidP="007E255F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A36DE" w14:paraId="1D23C5D2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FAF9C5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711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278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79FE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D9C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0AFCC" w14:textId="77777777" w:rsidR="007E255F" w:rsidRPr="003A36DE" w:rsidRDefault="007E255F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DFA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ADB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0E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4DF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F883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9D6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C531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23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2CB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E46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0068BA39" w14:textId="77777777" w:rsidR="007E255F" w:rsidRPr="003A36DE" w:rsidRDefault="007E255F" w:rsidP="007E255F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7E255F" w:rsidRPr="003A36DE" w14:paraId="3C0EBDDF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BCC146" w14:textId="77777777" w:rsidR="007E255F" w:rsidRPr="003A36DE" w:rsidRDefault="007E255F" w:rsidP="00C25671">
            <w:pPr>
              <w:spacing w:after="60"/>
              <w:rPr>
                <w:b/>
                <w:sz w:val="24"/>
                <w:szCs w:val="24"/>
              </w:rPr>
            </w:pPr>
            <w:bookmarkStart w:id="1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667D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2ED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357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53D05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1C2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A42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417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928673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96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7A8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8C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FE22F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A61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4E5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1"/>
      </w:tr>
    </w:tbl>
    <w:p w14:paraId="0EB64E49" w14:textId="77777777" w:rsidR="008D6AB9" w:rsidRDefault="008D6AB9">
      <w:pPr>
        <w:pStyle w:val="a3"/>
        <w:tabs>
          <w:tab w:val="left" w:pos="7962"/>
        </w:tabs>
        <w:ind w:left="252"/>
      </w:pPr>
    </w:p>
    <w:p w14:paraId="5AFD865B" w14:textId="0B6253D9" w:rsidR="00D91185" w:rsidRDefault="00F234AA">
      <w:pPr>
        <w:pStyle w:val="a3"/>
        <w:tabs>
          <w:tab w:val="left" w:pos="7962"/>
        </w:tabs>
        <w:ind w:left="252"/>
      </w:pPr>
      <w:r>
        <w:t>Прошу</w:t>
      </w:r>
      <w:r>
        <w:rPr>
          <w:spacing w:val="2"/>
        </w:rPr>
        <w:t xml:space="preserve"> </w:t>
      </w:r>
      <w:r>
        <w:t>зарегистрировать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202</w:t>
      </w:r>
      <w:r w:rsidR="00DE06C5">
        <w:t>5</w:t>
      </w:r>
      <w:r>
        <w:t xml:space="preserve"> года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14:paraId="4B1836D9" w14:textId="77777777" w:rsidR="00D91185" w:rsidRDefault="00D91185">
      <w:p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57F472F4" w14:textId="2ED254FD" w:rsidR="00D91185" w:rsidRPr="00E979A4" w:rsidRDefault="00F234AA" w:rsidP="00E979A4">
      <w:pPr>
        <w:pStyle w:val="a3"/>
        <w:spacing w:before="2"/>
        <w:ind w:left="252"/>
      </w:pPr>
      <w:r>
        <w:lastRenderedPageBreak/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lastRenderedPageBreak/>
        <w:t>(досрочный,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14:paraId="57EAEF74" w14:textId="77777777"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994"/>
        <w:gridCol w:w="997"/>
        <w:gridCol w:w="2264"/>
      </w:tblGrid>
      <w:tr w:rsidR="00D91185" w14:paraId="1A7B7F16" w14:textId="77777777">
        <w:trPr>
          <w:trHeight w:val="230"/>
        </w:trPr>
        <w:tc>
          <w:tcPr>
            <w:tcW w:w="5843" w:type="dxa"/>
            <w:vMerge w:val="restart"/>
          </w:tcPr>
          <w:p w14:paraId="6AF115CC" w14:textId="77777777" w:rsidR="00D91185" w:rsidRDefault="00F234AA">
            <w:pPr>
              <w:pStyle w:val="TableParagraph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991" w:type="dxa"/>
            <w:gridSpan w:val="2"/>
          </w:tcPr>
          <w:p w14:paraId="3DDE1916" w14:textId="77777777" w:rsidR="00D91185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14:paraId="0C754314" w14:textId="77777777" w:rsidR="00D91185" w:rsidRDefault="00F234AA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ГВЭ</w:t>
            </w:r>
          </w:p>
          <w:p w14:paraId="099B00D4" w14:textId="6B482035" w:rsidR="00D91185" w:rsidRDefault="00F234AA">
            <w:pPr>
              <w:pStyle w:val="TableParagraph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:rsidR="00D91185" w14:paraId="54F2096B" w14:textId="77777777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14:paraId="0EC74011" w14:textId="77777777" w:rsidR="00D91185" w:rsidRDefault="00D91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CF1942F" w14:textId="77777777" w:rsidR="00D91185" w:rsidRDefault="00F234AA">
            <w:pPr>
              <w:pStyle w:val="TableParagraph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14:paraId="2ACE97E8" w14:textId="77777777" w:rsidR="00D91185" w:rsidRDefault="00F234AA">
            <w:pPr>
              <w:pStyle w:val="TableParagraph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52A66809" w14:textId="77777777" w:rsidR="00D91185" w:rsidRDefault="00D91185">
            <w:pPr>
              <w:rPr>
                <w:sz w:val="2"/>
                <w:szCs w:val="2"/>
              </w:rPr>
            </w:pPr>
          </w:p>
        </w:tc>
      </w:tr>
      <w:tr w:rsidR="00D91185" w14:paraId="031DE910" w14:textId="77777777">
        <w:trPr>
          <w:trHeight w:val="230"/>
        </w:trPr>
        <w:tc>
          <w:tcPr>
            <w:tcW w:w="5843" w:type="dxa"/>
          </w:tcPr>
          <w:p w14:paraId="64603A24" w14:textId="56376C1F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изложение/</w:t>
            </w:r>
            <w:r w:rsidR="00DE06C5">
              <w:rPr>
                <w:i/>
                <w:spacing w:val="-2"/>
                <w:sz w:val="16"/>
              </w:rPr>
              <w:t>осложнённое списывание</w:t>
            </w:r>
            <w:r>
              <w:rPr>
                <w:i/>
                <w:spacing w:val="-2"/>
                <w:sz w:val="16"/>
              </w:rPr>
              <w:t>/диктант</w:t>
            </w:r>
            <w:r>
              <w:rPr>
                <w:i/>
                <w:spacing w:val="-2"/>
                <w:sz w:val="20"/>
              </w:rPr>
              <w:t>)</w:t>
            </w:r>
            <w:r w:rsidR="0034201C">
              <w:rPr>
                <w:rStyle w:val="a8"/>
                <w:i/>
                <w:spacing w:val="-2"/>
                <w:sz w:val="20"/>
              </w:rPr>
              <w:footnoteReference w:id="1"/>
            </w:r>
          </w:p>
        </w:tc>
        <w:tc>
          <w:tcPr>
            <w:tcW w:w="994" w:type="dxa"/>
          </w:tcPr>
          <w:p w14:paraId="5AA362F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918D9E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96B440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F9F41ED" w14:textId="77777777">
        <w:trPr>
          <w:trHeight w:val="230"/>
        </w:trPr>
        <w:tc>
          <w:tcPr>
            <w:tcW w:w="5843" w:type="dxa"/>
          </w:tcPr>
          <w:p w14:paraId="2D82AB7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14:paraId="08F96F0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424DB6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502987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BDCFA30" w14:textId="77777777">
        <w:trPr>
          <w:trHeight w:val="230"/>
        </w:trPr>
        <w:tc>
          <w:tcPr>
            <w:tcW w:w="5843" w:type="dxa"/>
          </w:tcPr>
          <w:p w14:paraId="1BB10C53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14:paraId="72327CE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5EF99D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ECBB5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28F1044" w14:textId="77777777">
        <w:trPr>
          <w:trHeight w:val="230"/>
        </w:trPr>
        <w:tc>
          <w:tcPr>
            <w:tcW w:w="5843" w:type="dxa"/>
          </w:tcPr>
          <w:p w14:paraId="7776D2A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14:paraId="247B90D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36FF8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98F893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8EC1CD5" w14:textId="77777777">
        <w:trPr>
          <w:trHeight w:val="230"/>
        </w:trPr>
        <w:tc>
          <w:tcPr>
            <w:tcW w:w="5843" w:type="dxa"/>
          </w:tcPr>
          <w:p w14:paraId="056FD706" w14:textId="0B759E1C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14:paraId="2E98BE3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4C752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DA75EC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CA95867" w14:textId="77777777">
        <w:trPr>
          <w:trHeight w:val="230"/>
        </w:trPr>
        <w:tc>
          <w:tcPr>
            <w:tcW w:w="5843" w:type="dxa"/>
          </w:tcPr>
          <w:p w14:paraId="151B1317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14:paraId="4AB808A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130204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E53B73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A599FC" w14:textId="77777777">
        <w:trPr>
          <w:trHeight w:val="230"/>
        </w:trPr>
        <w:tc>
          <w:tcPr>
            <w:tcW w:w="5843" w:type="dxa"/>
          </w:tcPr>
          <w:p w14:paraId="37B15EEE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14:paraId="2A939F8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7C5B304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1578C1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883D6F1" w14:textId="77777777">
        <w:trPr>
          <w:trHeight w:val="230"/>
        </w:trPr>
        <w:tc>
          <w:tcPr>
            <w:tcW w:w="5843" w:type="dxa"/>
          </w:tcPr>
          <w:p w14:paraId="3A110D4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14:paraId="3B37F1A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C3E73B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32EA7B2A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30559A98" w14:textId="77777777">
        <w:trPr>
          <w:trHeight w:val="230"/>
        </w:trPr>
        <w:tc>
          <w:tcPr>
            <w:tcW w:w="5843" w:type="dxa"/>
          </w:tcPr>
          <w:p w14:paraId="24D9CFD7" w14:textId="1687ABAC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  <w:r w:rsidR="0034201C">
              <w:rPr>
                <w:rStyle w:val="a8"/>
                <w:spacing w:val="-2"/>
                <w:sz w:val="20"/>
              </w:rPr>
              <w:footnoteReference w:id="2"/>
            </w:r>
          </w:p>
        </w:tc>
        <w:tc>
          <w:tcPr>
            <w:tcW w:w="994" w:type="dxa"/>
          </w:tcPr>
          <w:p w14:paraId="5307415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5862CFC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1CA7E2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803A52" w14:textId="77777777">
        <w:trPr>
          <w:trHeight w:val="230"/>
        </w:trPr>
        <w:tc>
          <w:tcPr>
            <w:tcW w:w="5843" w:type="dxa"/>
          </w:tcPr>
          <w:p w14:paraId="5F18948E" w14:textId="7990A9DD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4D07F58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5635C7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0FDF16F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18A4E9" w14:textId="77777777">
        <w:trPr>
          <w:trHeight w:val="230"/>
        </w:trPr>
        <w:tc>
          <w:tcPr>
            <w:tcW w:w="5843" w:type="dxa"/>
          </w:tcPr>
          <w:p w14:paraId="5E4A5805" w14:textId="1F5C3E79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51F97F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081520D8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D99B09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FAD64E" w14:textId="77777777">
        <w:trPr>
          <w:trHeight w:val="230"/>
        </w:trPr>
        <w:tc>
          <w:tcPr>
            <w:tcW w:w="5843" w:type="dxa"/>
          </w:tcPr>
          <w:p w14:paraId="587B7BD9" w14:textId="080CB5DD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144B21C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5AAE8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EE51F9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760E331" w14:textId="77777777">
        <w:trPr>
          <w:trHeight w:val="230"/>
        </w:trPr>
        <w:tc>
          <w:tcPr>
            <w:tcW w:w="5843" w:type="dxa"/>
          </w:tcPr>
          <w:p w14:paraId="7FFC230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14:paraId="06D7F82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658479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BF27A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41A78B1" w14:textId="77777777">
        <w:trPr>
          <w:trHeight w:val="230"/>
        </w:trPr>
        <w:tc>
          <w:tcPr>
            <w:tcW w:w="5843" w:type="dxa"/>
          </w:tcPr>
          <w:p w14:paraId="5AF8D179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14:paraId="168906C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D5780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156B655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2A73BCC" w14:textId="77777777">
        <w:trPr>
          <w:trHeight w:val="350"/>
        </w:trPr>
        <w:tc>
          <w:tcPr>
            <w:tcW w:w="5843" w:type="dxa"/>
          </w:tcPr>
          <w:p w14:paraId="1694F4D9" w14:textId="77777777" w:rsidR="00D91185" w:rsidRDefault="00F234A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B81D47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6EBFC1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4D806B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5809366A" w14:textId="77777777" w:rsidR="00C12527" w:rsidRDefault="00C12527" w:rsidP="00C12527">
      <w:pPr>
        <w:pStyle w:val="a3"/>
        <w:ind w:firstLine="720"/>
      </w:pPr>
      <w:r>
        <w:t xml:space="preserve">Прошу организовать проведение экзаменов в условиях, учитывающих состояние моего здоровья, </w:t>
      </w:r>
    </w:p>
    <w:p w14:paraId="74ADE835" w14:textId="74796608" w:rsidR="00D91185" w:rsidRDefault="00C12527" w:rsidP="00C12527">
      <w:pPr>
        <w:pStyle w:val="a3"/>
        <w:ind w:left="252"/>
      </w:pPr>
      <w:r>
        <w:t>особенности психофизического развития, подтверждаемые:</w:t>
      </w:r>
    </w:p>
    <w:p w14:paraId="4EB2370F" w14:textId="128541FA" w:rsidR="00D91185" w:rsidRDefault="00F234AA">
      <w:pPr>
        <w:pStyle w:val="a3"/>
        <w:spacing w:before="1"/>
        <w:ind w:left="632"/>
      </w:pPr>
      <w:r>
        <w:rPr>
          <w:noProof/>
          <w:position w:val="-8"/>
          <w:lang w:eastAsia="ru-RU"/>
        </w:rPr>
        <w:drawing>
          <wp:inline distT="0" distB="0" distL="0" distR="0" wp14:anchorId="04A3E707" wp14:editId="1EE2A95F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рекомендаций ПМПК</w:t>
      </w:r>
    </w:p>
    <w:p w14:paraId="12AFAE1C" w14:textId="5984D1F2" w:rsidR="00D91185" w:rsidRDefault="00F234AA" w:rsidP="00C12527">
      <w:pPr>
        <w:pStyle w:val="a3"/>
        <w:spacing w:before="99" w:line="201" w:lineRule="auto"/>
        <w:ind w:left="1071" w:hanging="440"/>
      </w:pPr>
      <w:r>
        <w:rPr>
          <w:noProof/>
          <w:position w:val="-9"/>
          <w:lang w:eastAsia="ru-RU"/>
        </w:rPr>
        <w:drawing>
          <wp:inline distT="0" distB="0" distL="0" distR="0" wp14:anchorId="78887355" wp14:editId="25BD6B35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143E797" w14:textId="77777777" w:rsidR="00C12527" w:rsidRDefault="00C12527">
      <w:pPr>
        <w:spacing w:line="252" w:lineRule="exact"/>
        <w:ind w:left="111"/>
        <w:rPr>
          <w:i/>
          <w:spacing w:val="-2"/>
        </w:rPr>
      </w:pPr>
    </w:p>
    <w:p w14:paraId="78B72649" w14:textId="036BCEE3" w:rsidR="00D91185" w:rsidRDefault="00B70E9E">
      <w:pPr>
        <w:spacing w:line="252" w:lineRule="exact"/>
        <w:ind w:left="111"/>
        <w:rPr>
          <w:i/>
        </w:rPr>
      </w:pPr>
      <w:r>
        <w:t>Необходимые условия проведения ГИА:</w:t>
      </w:r>
    </w:p>
    <w:p w14:paraId="2544AE9D" w14:textId="0D8CA62F" w:rsidR="00D91185" w:rsidRDefault="00F234AA" w:rsidP="00F638FA">
      <w:pPr>
        <w:pStyle w:val="a3"/>
        <w:numPr>
          <w:ilvl w:val="0"/>
          <w:numId w:val="1"/>
        </w:numPr>
        <w:spacing w:before="3"/>
      </w:pPr>
      <w:r>
        <w:t>Отдельная аудитория</w:t>
      </w:r>
    </w:p>
    <w:p w14:paraId="6963E293" w14:textId="4141875D" w:rsidR="00F638FA" w:rsidRDefault="00F638FA" w:rsidP="00EB1C25">
      <w:pPr>
        <w:pStyle w:val="a3"/>
        <w:numPr>
          <w:ilvl w:val="0"/>
          <w:numId w:val="1"/>
        </w:numPr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A2362F" wp14:editId="11AD8D4A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99FAAC" id="Graphic 18" o:spid="_x0000_s1026" style="position:absolute;margin-left:97.6pt;margin-top:18.45pt;width:429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580F2A3" w14:textId="4A121574" w:rsidR="00D91185" w:rsidRDefault="00F234AA">
      <w:pPr>
        <w:pStyle w:val="a3"/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0AA8E" wp14:editId="32CDE2DD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D43BF1" id="Graphic 18" o:spid="_x0000_s1026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EE9219E" w14:textId="77777777" w:rsidR="00D91185" w:rsidRDefault="00F234AA">
      <w:pPr>
        <w:ind w:left="2106" w:right="940" w:hanging="627"/>
        <w:jc w:val="both"/>
        <w:rPr>
          <w:i/>
        </w:rPr>
      </w:pPr>
      <w:r>
        <w:rPr>
          <w:i/>
        </w:rPr>
        <w:t>(иные</w:t>
      </w:r>
      <w:r>
        <w:rPr>
          <w:i/>
          <w:spacing w:val="-14"/>
        </w:rPr>
        <w:t xml:space="preserve"> </w:t>
      </w:r>
      <w:r>
        <w:rPr>
          <w:i/>
        </w:rPr>
        <w:t>дополнительные</w:t>
      </w:r>
      <w:r>
        <w:rPr>
          <w:i/>
          <w:spacing w:val="-10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14"/>
        </w:rPr>
        <w:t xml:space="preserve"> </w:t>
      </w:r>
      <w:r>
        <w:rPr>
          <w:i/>
        </w:rPr>
        <w:t>оснащение,</w:t>
      </w:r>
      <w:r>
        <w:rPr>
          <w:i/>
          <w:spacing w:val="-13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</w:p>
    <w:p w14:paraId="76C1D488" w14:textId="77777777" w:rsidR="00077891" w:rsidRDefault="00077891" w:rsidP="00077891">
      <w:pPr>
        <w:pStyle w:val="a3"/>
        <w:ind w:right="530"/>
        <w:jc w:val="both"/>
      </w:pPr>
    </w:p>
    <w:p w14:paraId="2B5AB49E" w14:textId="77777777" w:rsidR="00B70E9E" w:rsidRDefault="00B70E9E" w:rsidP="00B70E9E">
      <w:pPr>
        <w:pStyle w:val="a3"/>
        <w:ind w:firstLine="720"/>
        <w:jc w:val="both"/>
      </w:pPr>
      <w:r>
        <w:lastRenderedPageBreak/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8"/>
        </w:rPr>
        <w:footnoteReference w:id="3"/>
      </w:r>
      <w:r>
        <w:t xml:space="preserve"> 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14:paraId="51CFD80E" w14:textId="77777777" w:rsidR="00B70E9E" w:rsidRDefault="00B70E9E" w:rsidP="00B70E9E">
      <w:pPr>
        <w:pStyle w:val="a3"/>
        <w:ind w:firstLine="720"/>
        <w:jc w:val="both"/>
      </w:pPr>
      <w:r>
        <w:t>Подпись заявителя ______________/______________________(Ф.И.О.)</w:t>
      </w:r>
    </w:p>
    <w:p w14:paraId="2DA075F1" w14:textId="1DC4C687" w:rsidR="00B70E9E" w:rsidRDefault="00B70E9E" w:rsidP="00B70E9E">
      <w:pPr>
        <w:pStyle w:val="a3"/>
        <w:ind w:firstLine="720"/>
        <w:jc w:val="both"/>
      </w:pPr>
      <w:r>
        <w:t xml:space="preserve"> </w:t>
      </w:r>
    </w:p>
    <w:p w14:paraId="7FD964C1" w14:textId="77777777" w:rsidR="00B70E9E" w:rsidRDefault="00B70E9E" w:rsidP="00B70E9E">
      <w:pPr>
        <w:pStyle w:val="a3"/>
        <w:ind w:firstLine="720"/>
        <w:jc w:val="both"/>
      </w:pPr>
      <w:r>
        <w:t xml:space="preserve">Подпись родителя (законного представителя) несовершеннолетнего участника ГИА ______________/______________________(Ф.И.О.) </w:t>
      </w:r>
    </w:p>
    <w:p w14:paraId="4E2F971A" w14:textId="6D31D239" w:rsidR="00D91185" w:rsidRDefault="00D91185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</w:p>
    <w:p w14:paraId="657834EA" w14:textId="168CD4F0" w:rsidR="00623685" w:rsidRDefault="00F234AA" w:rsidP="00623685">
      <w:pPr>
        <w:pStyle w:val="a3"/>
        <w:spacing w:before="71"/>
        <w:ind w:left="4691"/>
        <w:jc w:val="both"/>
        <w:rPr>
          <w:spacing w:val="-4"/>
        </w:rPr>
        <w:sectPr w:rsidR="00623685" w:rsidSect="00AB1644">
          <w:footnotePr>
            <w:pos w:val="beneathText"/>
          </w:footnotePr>
          <w:type w:val="continuous"/>
          <w:pgSz w:w="11910" w:h="16840"/>
          <w:pgMar w:top="851" w:right="600" w:bottom="1560" w:left="88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9348334" wp14:editId="0E9A1EBC">
                <wp:simplePos x="0" y="0"/>
                <wp:positionH relativeFrom="page">
                  <wp:posOffset>2208529</wp:posOffset>
                </wp:positionH>
                <wp:positionV relativeFrom="paragraph">
                  <wp:posOffset>46156</wp:posOffset>
                </wp:positionV>
                <wp:extent cx="803910" cy="1968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:rsidR="00D91185" w14:paraId="4AAE0D0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5FC2D9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6D103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11396B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78B00E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7D750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48334" id="Textbox 19" o:spid="_x0000_s1027" type="#_x0000_t202" style="position:absolute;left:0;text-align:left;margin-left:173.9pt;margin-top:3.65pt;width:63.3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:rsidR="00D91185" w14:paraId="4AAE0D0F" w14:textId="77777777">
                        <w:trPr>
                          <w:trHeight w:val="290"/>
                        </w:trPr>
                        <w:tc>
                          <w:tcPr>
                            <w:tcW w:w="286" w:type="dxa"/>
                          </w:tcPr>
                          <w:p w14:paraId="65FC2D9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6D103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11396B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78B00E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37D750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999D8A7" wp14:editId="2E196E03">
                <wp:simplePos x="0" y="0"/>
                <wp:positionH relativeFrom="page">
                  <wp:posOffset>5487289</wp:posOffset>
                </wp:positionH>
                <wp:positionV relativeFrom="paragraph">
                  <wp:posOffset>64444</wp:posOffset>
                </wp:positionV>
                <wp:extent cx="982344" cy="1739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344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91185" w14:paraId="194E1D7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D8D01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58524A1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FDB37D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F9F69D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B76D81F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D2FFA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D8A7" id="Textbox 20" o:spid="_x0000_s1028" type="#_x0000_t202" style="position:absolute;left:0;text-align:left;margin-left:432.05pt;margin-top:5.05pt;width:77.35pt;height:13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 w:rsidR="00D91185" w14:paraId="194E1D77" w14:textId="77777777">
                        <w:trPr>
                          <w:trHeight w:val="254"/>
                        </w:trPr>
                        <w:tc>
                          <w:tcPr>
                            <w:tcW w:w="284" w:type="dxa"/>
                          </w:tcPr>
                          <w:p w14:paraId="0D8D01A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58524A1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FDB37D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7F9F69D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B76D81F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CD2FFA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09E3FC9" wp14:editId="7201BB90">
                <wp:simplePos x="0" y="0"/>
                <wp:positionH relativeFrom="page">
                  <wp:posOffset>718362</wp:posOffset>
                </wp:positionH>
                <wp:positionV relativeFrom="paragraph">
                  <wp:posOffset>46156</wp:posOffset>
                </wp:positionV>
                <wp:extent cx="1526540" cy="1968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 w:rsidR="00D91185" w14:paraId="1DC1C28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1430D1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CA18E0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D377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9DDBC7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05117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7C20E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08195C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D50824C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E3FC9" id="Textbox 21" o:spid="_x0000_s1029" type="#_x0000_t202" style="position:absolute;left:0;text-align:left;margin-left:56.55pt;margin-top:3.65pt;width:120.2pt;height:15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 w:rsidR="00D91185" w14:paraId="1DC1C287" w14:textId="77777777">
                        <w:trPr>
                          <w:trHeight w:val="290"/>
                        </w:trPr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1430D1" w14:textId="77777777" w:rsidR="00D91185" w:rsidRDefault="00F234A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14:paraId="4CA18E0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CD377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9DDBC7" w14:textId="77777777" w:rsidR="00D91185" w:rsidRDefault="00F234AA"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05117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7C20E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08195C" w14:textId="77777777" w:rsidR="00D91185" w:rsidRDefault="00F234AA">
                            <w:pPr>
                              <w:pStyle w:val="TableParagraph"/>
                              <w:spacing w:before="1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D50824C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13"/>
        </w:rPr>
        <w:t xml:space="preserve"> </w:t>
      </w:r>
      <w:r>
        <w:rPr>
          <w:spacing w:val="-4"/>
        </w:rPr>
        <w:t>номе</w:t>
      </w:r>
      <w:r w:rsidR="00D8384D">
        <w:rPr>
          <w:spacing w:val="-4"/>
        </w:rPr>
        <w:t>р</w:t>
      </w:r>
    </w:p>
    <w:p w14:paraId="77975F64" w14:textId="575B527C" w:rsidR="00D91185" w:rsidRPr="00623685" w:rsidRDefault="00D91185" w:rsidP="00623685">
      <w:pPr>
        <w:pStyle w:val="a3"/>
        <w:spacing w:before="71"/>
        <w:jc w:val="both"/>
        <w:sectPr w:rsidR="00D91185" w:rsidRP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2C92AD14" w14:textId="08F8FD62" w:rsidR="00D91185" w:rsidRDefault="00D91185" w:rsidP="00623685">
      <w:pPr>
        <w:tabs>
          <w:tab w:val="left" w:pos="7132"/>
        </w:tabs>
        <w:spacing w:line="158" w:lineRule="exact"/>
        <w:rPr>
          <w:sz w:val="14"/>
        </w:rPr>
      </w:pPr>
    </w:p>
    <w:sectPr w:rsidR="00D91185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AEA6" w14:textId="77777777" w:rsidR="00292104" w:rsidRDefault="00292104" w:rsidP="00E979A4">
      <w:r>
        <w:separator/>
      </w:r>
    </w:p>
  </w:endnote>
  <w:endnote w:type="continuationSeparator" w:id="0">
    <w:p w14:paraId="16CF12DD" w14:textId="77777777" w:rsidR="00292104" w:rsidRDefault="00292104" w:rsidP="00E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DC40A" w14:textId="77777777" w:rsidR="00292104" w:rsidRDefault="00292104" w:rsidP="00E979A4">
      <w:r>
        <w:separator/>
      </w:r>
    </w:p>
  </w:footnote>
  <w:footnote w:type="continuationSeparator" w:id="0">
    <w:p w14:paraId="4E9851EE" w14:textId="77777777" w:rsidR="00292104" w:rsidRDefault="00292104" w:rsidP="00E979A4">
      <w:r>
        <w:continuationSeparator/>
      </w:r>
    </w:p>
  </w:footnote>
  <w:footnote w:id="1">
    <w:p w14:paraId="14B064D9" w14:textId="08AFA1F0" w:rsidR="0034201C" w:rsidRP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Для участника ГВЭ</w:t>
      </w:r>
    </w:p>
  </w:footnote>
  <w:footnote w:id="2">
    <w:p w14:paraId="5098CD81" w14:textId="05898C8D" w:rsid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Здесь и далее </w:t>
      </w:r>
      <w:r w:rsidR="00C12527" w:rsidRPr="00810ED5">
        <w:t>устная часть не относится к участникам ГВЭ</w:t>
      </w:r>
    </w:p>
  </w:footnote>
  <w:footnote w:id="3">
    <w:p w14:paraId="30018809" w14:textId="1D4722A9" w:rsidR="00B70E9E" w:rsidRDefault="00B70E9E" w:rsidP="00B70E9E">
      <w:pPr>
        <w:pStyle w:val="a6"/>
      </w:pPr>
      <w:r>
        <w:rPr>
          <w:rStyle w:val="a8"/>
        </w:rPr>
        <w:footnoteRef/>
      </w:r>
      <w:r>
        <w:t xml:space="preserve"> В случае если такое решение было </w:t>
      </w:r>
      <w:r w:rsidRPr="00A708B0">
        <w:t>п</w:t>
      </w:r>
      <w:bookmarkStart w:id="2" w:name="_GoBack"/>
      <w:bookmarkEnd w:id="2"/>
      <w:r w:rsidRPr="00A708B0">
        <w:t xml:space="preserve">ринято </w:t>
      </w:r>
      <w:r w:rsidR="00642F15" w:rsidRPr="00A708B0">
        <w:t>Министерством</w:t>
      </w:r>
      <w:r w:rsidRPr="00A708B0">
        <w:t xml:space="preserve"> образования</w:t>
      </w:r>
      <w:r w:rsidR="00642F15" w:rsidRPr="00A708B0">
        <w:t xml:space="preserve"> Иркутской области</w:t>
      </w:r>
      <w:r w:rsidRPr="00A708B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5" o:spid="_x0000_i1026" type="#_x0000_t75" style="width:24.75pt;height:2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40126E1"/>
    <w:multiLevelType w:val="hybridMultilevel"/>
    <w:tmpl w:val="A0F44F7E"/>
    <w:lvl w:ilvl="0" w:tplc="EBE8A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E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CE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49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A4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87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0C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2C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8D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85"/>
    <w:rsid w:val="00032BB8"/>
    <w:rsid w:val="00077891"/>
    <w:rsid w:val="000A41A6"/>
    <w:rsid w:val="001A7286"/>
    <w:rsid w:val="001B0ACB"/>
    <w:rsid w:val="002041A9"/>
    <w:rsid w:val="00292104"/>
    <w:rsid w:val="0034201C"/>
    <w:rsid w:val="00382D09"/>
    <w:rsid w:val="0055784E"/>
    <w:rsid w:val="00623685"/>
    <w:rsid w:val="00642F15"/>
    <w:rsid w:val="00722C22"/>
    <w:rsid w:val="007E255F"/>
    <w:rsid w:val="008D6AB9"/>
    <w:rsid w:val="00A038C1"/>
    <w:rsid w:val="00A708B0"/>
    <w:rsid w:val="00AB1644"/>
    <w:rsid w:val="00B70E9E"/>
    <w:rsid w:val="00C12527"/>
    <w:rsid w:val="00CB0E5A"/>
    <w:rsid w:val="00D8384D"/>
    <w:rsid w:val="00D91185"/>
    <w:rsid w:val="00DB6771"/>
    <w:rsid w:val="00DD469B"/>
    <w:rsid w:val="00DE06C5"/>
    <w:rsid w:val="00E979A4"/>
    <w:rsid w:val="00EF50E3"/>
    <w:rsid w:val="00F234AA"/>
    <w:rsid w:val="00F638FA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88D37"/>
  <w15:docId w15:val="{C00A4408-555B-4933-B456-624F68DC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  <w:style w:type="table" w:styleId="ac">
    <w:name w:val="Table Grid"/>
    <w:basedOn w:val="a1"/>
    <w:uiPriority w:val="39"/>
    <w:rsid w:val="007E255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8384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384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B6AD-8173-4D19-9E0A-12FFA8DE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Полина Александровна</dc:creator>
  <cp:lastModifiedBy>Зам. директора по УВР</cp:lastModifiedBy>
  <cp:revision>5</cp:revision>
  <cp:lastPrinted>2025-01-28T02:50:00Z</cp:lastPrinted>
  <dcterms:created xsi:type="dcterms:W3CDTF">2024-12-28T00:36:00Z</dcterms:created>
  <dcterms:modified xsi:type="dcterms:W3CDTF">2025-01-28T05:16:00Z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